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EF" w:rsidRPr="003C1EFD" w:rsidRDefault="00604AEF" w:rsidP="00BF542A">
      <w:pPr>
        <w:rPr>
          <w:rFonts w:ascii="Bookman Old Style" w:eastAsia="Times New Roman" w:hAnsi="Bookman Old Style" w:cs="Times New Roman"/>
          <w:b/>
          <w:bCs/>
          <w:sz w:val="24"/>
          <w:szCs w:val="24"/>
          <w:lang w:eastAsia="lv-LV"/>
        </w:rPr>
      </w:pPr>
    </w:p>
    <w:p w:rsidR="00BF542A" w:rsidRPr="00BF542A" w:rsidRDefault="00BF542A" w:rsidP="00BF542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3"/>
          <w:szCs w:val="23"/>
          <w:lang w:eastAsia="lv-LV"/>
        </w:rPr>
      </w:pPr>
      <w:r w:rsidRPr="00BF542A">
        <w:rPr>
          <w:rFonts w:ascii="Bookman Old Style" w:eastAsia="Times New Roman" w:hAnsi="Bookman Old Style" w:cs="Times New Roman"/>
          <w:b/>
          <w:bCs/>
          <w:i/>
          <w:iCs/>
          <w:sz w:val="23"/>
          <w:szCs w:val="23"/>
          <w:lang w:eastAsia="lv-LV"/>
        </w:rPr>
        <w:t>Vācijas sarkanās šķirnes vaislas buļļi:</w:t>
      </w:r>
    </w:p>
    <w:p w:rsidR="00BF542A" w:rsidRPr="00BF542A" w:rsidRDefault="00BF542A" w:rsidP="00BF542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3"/>
          <w:szCs w:val="23"/>
          <w:lang w:eastAsia="lv-LV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190"/>
        <w:gridCol w:w="4525"/>
        <w:gridCol w:w="1627"/>
        <w:gridCol w:w="1071"/>
        <w:gridCol w:w="1112"/>
        <w:gridCol w:w="612"/>
        <w:gridCol w:w="2796"/>
      </w:tblGrid>
      <w:tr w:rsidR="003C1EFD" w:rsidRPr="00BF542A" w:rsidTr="00BF542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proofErr w:type="spellStart"/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N</w:t>
            </w: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.</w:t>
            </w: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p.k</w:t>
            </w:r>
            <w:proofErr w:type="spellEnd"/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.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 Buļļa</w:t>
            </w:r>
          </w:p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vārds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 Vērtējums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Sertifikāta </w:t>
            </w:r>
          </w:p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Nr</w:t>
            </w:r>
            <w:proofErr w:type="spellEnd"/>
          </w:p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Buļļa</w:t>
            </w:r>
          </w:p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ciltskartīte</w:t>
            </w:r>
            <w:proofErr w:type="spellEnd"/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Šķirne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 Dzimis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Eksterjera vērtējums </w:t>
            </w:r>
          </w:p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 xml:space="preserve">uz </w:t>
            </w:r>
            <w:proofErr w:type="gramStart"/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2017.gada</w:t>
            </w:r>
            <w:proofErr w:type="gramEnd"/>
          </w:p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b/>
                <w:bCs/>
                <w:sz w:val="23"/>
                <w:szCs w:val="23"/>
                <w:lang w:eastAsia="lv-LV"/>
              </w:rPr>
              <w:t>          I ceturksni </w:t>
            </w:r>
          </w:p>
        </w:tc>
      </w:tr>
      <w:tr w:rsidR="003C1EFD" w:rsidRPr="00BF542A" w:rsidTr="00BF542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31793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proofErr w:type="spellStart"/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Herald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326m +512+5.7+7.5-0,24-0,14 </w:t>
            </w:r>
            <w:r w:rsidRPr="00BF542A">
              <w:rPr>
                <w:rFonts w:ascii="Bookman Old Style" w:eastAsia="Times New Roman" w:hAnsi="Bookman Old Style" w:cs="Times New Roman"/>
                <w:sz w:val="21"/>
                <w:szCs w:val="21"/>
                <w:lang w:eastAsia="lv-LV"/>
              </w:rPr>
              <w:br/>
            </w: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Si= 117% Ri=118% Vi=114% EI=111%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1007</w:t>
            </w: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br/>
            </w:r>
            <w:hyperlink r:id="rId5" w:history="1">
              <w:r w:rsidRPr="003C1EFD">
                <w:rPr>
                  <w:rFonts w:ascii="Bookman Old Style" w:eastAsia="Times New Roman" w:hAnsi="Bookman Old Style" w:cs="Times New Roman"/>
                  <w:sz w:val="23"/>
                  <w:szCs w:val="23"/>
                  <w:u w:val="single"/>
                  <w:lang w:eastAsia="lv-LV"/>
                </w:rPr>
                <w:t>31793.pdf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AN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Vācijā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3C1EFD">
              <w:rPr>
                <w:rFonts w:ascii="Bookman Old Style" w:eastAsia="Times New Roman" w:hAnsi="Bookman Old Style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56EB7946" wp14:editId="22984B72">
                  <wp:extent cx="255270" cy="127635"/>
                  <wp:effectExtent l="0" t="0" r="0" b="5715"/>
                  <wp:docPr id="12" name="Attēls 12" descr="http://site-515792.mozfiles.com/files/515792/vaci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ite-515792.mozfiles.com/files/515792/vaci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hyperlink r:id="rId7" w:history="1">
              <w:r w:rsidRPr="003C1EFD">
                <w:rPr>
                  <w:rFonts w:ascii="Bookman Old Style" w:eastAsia="Times New Roman" w:hAnsi="Bookman Old Style" w:cs="Times New Roman"/>
                  <w:sz w:val="23"/>
                  <w:szCs w:val="23"/>
                  <w:u w:val="single"/>
                  <w:lang w:eastAsia="lv-LV"/>
                </w:rPr>
                <w:t>31793.xls</w:t>
              </w:r>
            </w:hyperlink>
          </w:p>
        </w:tc>
      </w:tr>
      <w:tr w:rsidR="003C1EFD" w:rsidRPr="00BF542A" w:rsidTr="00BF542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 32053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Fakts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 79m +336+16,5+12,2+0,03+0.01 </w:t>
            </w:r>
            <w:r w:rsidRPr="00BF542A">
              <w:rPr>
                <w:rFonts w:ascii="Bookman Old Style" w:eastAsia="Times New Roman" w:hAnsi="Bookman Old Style" w:cs="Times New Roman"/>
                <w:sz w:val="21"/>
                <w:szCs w:val="21"/>
                <w:lang w:eastAsia="lv-LV"/>
              </w:rPr>
              <w:br/>
            </w: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Si=114% Ri=120% Vi=94% Ei=108%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1288 </w:t>
            </w: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br/>
            </w:r>
            <w:hyperlink r:id="rId8" w:history="1">
              <w:r w:rsidRPr="003C1EFD">
                <w:rPr>
                  <w:rFonts w:ascii="Bookman Old Style" w:eastAsia="Times New Roman" w:hAnsi="Bookman Old Style" w:cs="Times New Roman"/>
                  <w:sz w:val="23"/>
                  <w:szCs w:val="23"/>
                  <w:u w:val="single"/>
                  <w:lang w:eastAsia="lv-LV"/>
                </w:rPr>
                <w:t>32053.pdf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AN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Vācijā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3C1EFD">
              <w:rPr>
                <w:rFonts w:ascii="Bookman Old Style" w:eastAsia="Times New Roman" w:hAnsi="Bookman Old Style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089ABEEF" wp14:editId="339B8EF2">
                  <wp:extent cx="255270" cy="127635"/>
                  <wp:effectExtent l="0" t="0" r="0" b="5715"/>
                  <wp:docPr id="11" name="Attēls 11" descr="http://site-515792.mozfiles.com/files/515792/vacija.gif?1495957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ite-515792.mozfiles.com/files/515792/vacija.gif?1495957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hyperlink r:id="rId9" w:history="1">
              <w:r w:rsidRPr="003C1EFD">
                <w:rPr>
                  <w:rFonts w:ascii="Bookman Old Style" w:eastAsia="Times New Roman" w:hAnsi="Bookman Old Style" w:cs="Times New Roman"/>
                  <w:sz w:val="23"/>
                  <w:szCs w:val="23"/>
                  <w:u w:val="single"/>
                  <w:lang w:eastAsia="lv-LV"/>
                </w:rPr>
                <w:t>32053.xls</w:t>
              </w:r>
            </w:hyperlink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 </w:t>
            </w:r>
          </w:p>
        </w:tc>
      </w:tr>
      <w:tr w:rsidR="003C1EFD" w:rsidRPr="00BF542A" w:rsidTr="00BF542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 32054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 </w:t>
            </w:r>
            <w:proofErr w:type="spellStart"/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Luksors</w:t>
            </w:r>
            <w:proofErr w:type="spellEnd"/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br/>
            </w:r>
            <w:proofErr w:type="spellStart"/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Leader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 79m +150-0,2-3,0-0,10-0,13 </w:t>
            </w:r>
            <w:r w:rsidRPr="00BF542A">
              <w:rPr>
                <w:rFonts w:ascii="Bookman Old Style" w:eastAsia="Times New Roman" w:hAnsi="Bookman Old Style" w:cs="Times New Roman"/>
                <w:sz w:val="21"/>
                <w:szCs w:val="21"/>
                <w:lang w:eastAsia="lv-LV"/>
              </w:rPr>
              <w:br/>
            </w: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Si= 107% Ri=110% Vi=94% Ei=109%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1287 </w:t>
            </w: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br/>
            </w:r>
            <w:hyperlink r:id="rId10" w:history="1">
              <w:r w:rsidRPr="003C1EFD">
                <w:rPr>
                  <w:rFonts w:ascii="Bookman Old Style" w:eastAsia="Times New Roman" w:hAnsi="Bookman Old Style" w:cs="Times New Roman"/>
                  <w:sz w:val="23"/>
                  <w:szCs w:val="23"/>
                  <w:u w:val="single"/>
                  <w:lang w:eastAsia="lv-LV"/>
                </w:rPr>
                <w:t>32054.pdf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 AN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 Vācijā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r w:rsidRPr="003C1EFD">
              <w:rPr>
                <w:rFonts w:ascii="Bookman Old Style" w:eastAsia="Times New Roman" w:hAnsi="Bookman Old Style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165C4935" wp14:editId="6D713124">
                  <wp:extent cx="255270" cy="127635"/>
                  <wp:effectExtent l="0" t="0" r="0" b="5715"/>
                  <wp:docPr id="10" name="Attēls 10" descr="http://site-515792.mozfiles.com/files/515792/vacija.gif?1495957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te-515792.mozfiles.com/files/515792/vacija.gif?1495957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F542A" w:rsidRPr="00BF542A" w:rsidRDefault="00BF542A" w:rsidP="00BF54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</w:pPr>
            <w:hyperlink r:id="rId11" w:history="1">
              <w:r w:rsidRPr="003C1EFD">
                <w:rPr>
                  <w:rFonts w:ascii="Bookman Old Style" w:eastAsia="Times New Roman" w:hAnsi="Bookman Old Style" w:cs="Times New Roman"/>
                  <w:sz w:val="23"/>
                  <w:szCs w:val="23"/>
                  <w:u w:val="single"/>
                  <w:lang w:eastAsia="lv-LV"/>
                </w:rPr>
                <w:t>32054.xls</w:t>
              </w:r>
            </w:hyperlink>
            <w:r w:rsidRPr="00BF542A">
              <w:rPr>
                <w:rFonts w:ascii="Bookman Old Style" w:eastAsia="Times New Roman" w:hAnsi="Bookman Old Style" w:cs="Times New Roman"/>
                <w:sz w:val="23"/>
                <w:szCs w:val="23"/>
                <w:lang w:eastAsia="lv-LV"/>
              </w:rPr>
              <w:t> </w:t>
            </w:r>
          </w:p>
        </w:tc>
      </w:tr>
    </w:tbl>
    <w:p w:rsidR="00BF542A" w:rsidRPr="003C1EFD" w:rsidRDefault="00BF542A" w:rsidP="00BF542A">
      <w:pPr>
        <w:rPr>
          <w:rFonts w:ascii="Bookman Old Style" w:hAnsi="Bookman Old Style"/>
        </w:rPr>
      </w:pPr>
      <w:bookmarkStart w:id="0" w:name="_GoBack"/>
      <w:bookmarkEnd w:id="0"/>
    </w:p>
    <w:sectPr w:rsidR="00BF542A" w:rsidRPr="003C1EFD" w:rsidSect="00BF542A">
      <w:pgSz w:w="16838" w:h="11906" w:orient="landscape" w:code="9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2A"/>
    <w:rsid w:val="003C1EFD"/>
    <w:rsid w:val="00604AEF"/>
    <w:rsid w:val="00B30EC7"/>
    <w:rsid w:val="00B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BF542A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BF542A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BF542A"/>
  </w:style>
  <w:style w:type="paragraph" w:styleId="Balonteksts">
    <w:name w:val="Balloon Text"/>
    <w:basedOn w:val="Parasts"/>
    <w:link w:val="BalontekstsRakstz"/>
    <w:uiPriority w:val="99"/>
    <w:semiHidden/>
    <w:unhideWhenUsed/>
    <w:rsid w:val="00BF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542A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Parasts"/>
    <w:rsid w:val="00BF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BF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BF54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BF542A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BF542A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BF542A"/>
  </w:style>
  <w:style w:type="paragraph" w:styleId="Balonteksts">
    <w:name w:val="Balloon Text"/>
    <w:basedOn w:val="Parasts"/>
    <w:link w:val="BalontekstsRakstz"/>
    <w:uiPriority w:val="99"/>
    <w:semiHidden/>
    <w:unhideWhenUsed/>
    <w:rsid w:val="00BF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542A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Parasts"/>
    <w:rsid w:val="00BF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BF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BF5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-515792.mozfiles.com/files/515792/3205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te-515792.mozfiles.com/files/515792/31793.xl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site-515792.mozfiles.com/files/515792/32054.xls" TargetMode="External"/><Relationship Id="rId5" Type="http://schemas.openxmlformats.org/officeDocument/2006/relationships/hyperlink" Target="http://site-515792.mozfiles.com/files/515792/31793.pdf" TargetMode="External"/><Relationship Id="rId10" Type="http://schemas.openxmlformats.org/officeDocument/2006/relationships/hyperlink" Target="http://site-515792.mozfiles.com/files/515792/3205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-515792.mozfiles.com/files/515792/3205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2017-05-28T07:44:00Z</cp:lastPrinted>
  <dcterms:created xsi:type="dcterms:W3CDTF">2017-05-28T07:36:00Z</dcterms:created>
  <dcterms:modified xsi:type="dcterms:W3CDTF">2017-05-28T07:49:00Z</dcterms:modified>
</cp:coreProperties>
</file>